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F7" w:rsidRDefault="00845DF7" w:rsidP="00BC6245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BC6245" w:rsidRDefault="00BC6245" w:rsidP="00BC6245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</w:p>
    <w:p w:rsidR="00BC6245" w:rsidRDefault="00BC6245" w:rsidP="00BC6245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လက်ခံ</w:t>
      </w:r>
      <w:r w:rsidR="002B55A3">
        <w:rPr>
          <w:rFonts w:ascii="Myanmar2" w:hAnsi="Myanmar2" w:cs="Myanmar2"/>
          <w:b/>
          <w:sz w:val="32"/>
          <w:szCs w:val="32"/>
        </w:rPr>
        <w:t>ရ</w:t>
      </w:r>
      <w:r>
        <w:rPr>
          <w:rFonts w:ascii="Myanmar2" w:hAnsi="Myanmar2" w:cs="Myanmar2"/>
          <w:b/>
          <w:sz w:val="32"/>
          <w:szCs w:val="32"/>
        </w:rPr>
        <w:t>ရှိသော</w:t>
      </w:r>
      <w:proofErr w:type="spellEnd"/>
      <w:r w:rsidR="00845DF7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အလှူပစ္စည်းစာရင်း</w:t>
      </w:r>
      <w:proofErr w:type="spellEnd"/>
    </w:p>
    <w:p w:rsidR="00BC6245" w:rsidRDefault="00BC6245" w:rsidP="00BC6245">
      <w:pPr>
        <w:tabs>
          <w:tab w:val="left" w:pos="1080"/>
        </w:tabs>
        <w:spacing w:before="120"/>
        <w:jc w:val="right"/>
        <w:rPr>
          <w:rFonts w:ascii="Myanmar2" w:hAnsi="Myanmar2" w:cs="Myanmar2"/>
          <w:b/>
          <w:sz w:val="32"/>
          <w:szCs w:val="32"/>
          <w:lang w:bidi="my-MM"/>
        </w:rPr>
      </w:pPr>
      <w:r>
        <w:rPr>
          <w:rFonts w:ascii="Myanmar2" w:hAnsi="Myanmar2" w:cs="Myanmar2"/>
          <w:b/>
          <w:sz w:val="32"/>
          <w:szCs w:val="32"/>
          <w:lang w:bidi="my-MM"/>
        </w:rPr>
        <w:t>(၂၅-၈-၂၀၁၅)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နေ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</w:p>
    <w:tbl>
      <w:tblPr>
        <w:tblStyle w:val="TableGrid"/>
        <w:tblW w:w="5000" w:type="pct"/>
        <w:jc w:val="center"/>
        <w:tblLook w:val="04A0"/>
      </w:tblPr>
      <w:tblGrid>
        <w:gridCol w:w="719"/>
        <w:gridCol w:w="3618"/>
        <w:gridCol w:w="3813"/>
        <w:gridCol w:w="1827"/>
        <w:gridCol w:w="1284"/>
      </w:tblGrid>
      <w:tr w:rsidR="00BC6245" w:rsidRPr="002F2A63" w:rsidTr="002B55A3">
        <w:trPr>
          <w:jc w:val="center"/>
        </w:trPr>
        <w:tc>
          <w:tcPr>
            <w:tcW w:w="319" w:type="pct"/>
          </w:tcPr>
          <w:p w:rsidR="00BC6245" w:rsidRPr="002F2A63" w:rsidRDefault="00BC6245" w:rsidP="002B55A3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606" w:type="pct"/>
          </w:tcPr>
          <w:p w:rsidR="00BC6245" w:rsidRPr="002F2A63" w:rsidRDefault="00BC6245" w:rsidP="002B55A3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693" w:type="pct"/>
          </w:tcPr>
          <w:p w:rsidR="00BC6245" w:rsidRPr="002F2A63" w:rsidRDefault="00BC6245" w:rsidP="002B55A3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811" w:type="pct"/>
          </w:tcPr>
          <w:p w:rsidR="00BC6245" w:rsidRPr="002F2A63" w:rsidRDefault="00BC6245" w:rsidP="002B55A3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570" w:type="pct"/>
          </w:tcPr>
          <w:p w:rsidR="00BC6245" w:rsidRPr="002F2A63" w:rsidRDefault="00BC6245" w:rsidP="002B55A3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BC6245" w:rsidRPr="00A42ED5" w:rsidTr="002B55A3">
        <w:trPr>
          <w:jc w:val="center"/>
        </w:trPr>
        <w:tc>
          <w:tcPr>
            <w:tcW w:w="319" w:type="pct"/>
          </w:tcPr>
          <w:p w:rsidR="00BC6245" w:rsidRPr="00A42ED5" w:rsidRDefault="00BC6245" w:rsidP="002B55A3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A42ED5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1606" w:type="pct"/>
          </w:tcPr>
          <w:p w:rsidR="00BC6245" w:rsidRPr="00A42ED5" w:rsidRDefault="00BC6245" w:rsidP="002B55A3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ကြည်း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693" w:type="pct"/>
          </w:tcPr>
          <w:p w:rsidR="00BC6245" w:rsidRDefault="00BC6245" w:rsidP="002B55A3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ပစ္စည်းအမယ်စုံ</w:t>
            </w:r>
            <w:proofErr w:type="spellEnd"/>
          </w:p>
          <w:p w:rsidR="00BC6245" w:rsidRDefault="00BC6245" w:rsidP="002B55A3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ဒန်အိုး</w:t>
            </w:r>
            <w:proofErr w:type="spellEnd"/>
          </w:p>
          <w:p w:rsidR="00BC6245" w:rsidRDefault="00BC6245" w:rsidP="002B55A3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BC6245" w:rsidRDefault="00BC6245" w:rsidP="002B55A3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ဆား</w:t>
            </w:r>
            <w:proofErr w:type="spellEnd"/>
          </w:p>
          <w:p w:rsidR="00BC6245" w:rsidRDefault="00BC6245" w:rsidP="002B55A3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ဆပ်ပြာမှုန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BC6245" w:rsidRDefault="00BC6245" w:rsidP="002B55A3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BC6245" w:rsidRPr="00A42ED5" w:rsidRDefault="00BC6245" w:rsidP="002B55A3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811" w:type="pct"/>
          </w:tcPr>
          <w:p w:rsidR="00BC6245" w:rsidRDefault="00BC6245" w:rsidP="002B55A3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၂၂၅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ခြင်း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BC6245" w:rsidRDefault="00BC6245" w:rsidP="002B55A3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BC6245" w:rsidRDefault="00BC6245" w:rsidP="002B55A3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BC6245" w:rsidRDefault="00BC6245" w:rsidP="002B55A3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BC6245" w:rsidRDefault="00BC6245" w:rsidP="002B55A3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BC6245" w:rsidRDefault="00BC6245" w:rsidP="002B55A3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BC6245" w:rsidRPr="00A42ED5" w:rsidRDefault="00BC6245" w:rsidP="002B55A3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570" w:type="pct"/>
          </w:tcPr>
          <w:p w:rsidR="00BC6245" w:rsidRPr="00FE596B" w:rsidRDefault="00BC6245" w:rsidP="002B55A3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BC6245" w:rsidRPr="00A42ED5" w:rsidTr="002B55A3">
        <w:trPr>
          <w:jc w:val="center"/>
        </w:trPr>
        <w:tc>
          <w:tcPr>
            <w:tcW w:w="319" w:type="pct"/>
          </w:tcPr>
          <w:p w:rsidR="00BC6245" w:rsidRPr="00A42ED5" w:rsidRDefault="00BC6245" w:rsidP="002B55A3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1606" w:type="pct"/>
          </w:tcPr>
          <w:p w:rsidR="00BC6245" w:rsidRDefault="00BC6245" w:rsidP="002B55A3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Popular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Rastic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အ‌ြ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ေခခံပညာ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ဦးစီးဌာန</w:t>
            </w:r>
            <w:proofErr w:type="spellEnd"/>
          </w:p>
        </w:tc>
        <w:tc>
          <w:tcPr>
            <w:tcW w:w="1693" w:type="pct"/>
          </w:tcPr>
          <w:p w:rsidR="00BC6245" w:rsidRDefault="00BC6245" w:rsidP="002B55A3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စာရေးစားပွဲ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(၁၅လုံးပါ)(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ပလပ်စတစ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BC6245" w:rsidRDefault="00BC6245" w:rsidP="002B55A3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ထိုင်ခုံ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(၃၀လုံးပါ)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ပလပ်စတစ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BC6245" w:rsidRDefault="00BC6245" w:rsidP="002B55A3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စာရေးစားပွဲ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(၁၅လုံးပါ)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ပလပ်စတစ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BC6245" w:rsidRDefault="00BC6245" w:rsidP="002B55A3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ထိုင်ခုံ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(၃၀လုံးပါ)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ပလပ်စတစ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811" w:type="pct"/>
          </w:tcPr>
          <w:p w:rsidR="00BC6245" w:rsidRDefault="00BC6245" w:rsidP="002B55A3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BC6245" w:rsidRDefault="00BC6245" w:rsidP="002B55A3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BC6245" w:rsidRDefault="00BC6245" w:rsidP="002B55A3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BC6245" w:rsidRDefault="00BC6245" w:rsidP="002B55A3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570" w:type="pct"/>
          </w:tcPr>
          <w:p w:rsidR="00BC6245" w:rsidRPr="00FE596B" w:rsidRDefault="00BC6245" w:rsidP="002B55A3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BC6245" w:rsidRDefault="00BC6245" w:rsidP="00BC6245">
      <w:pPr>
        <w:tabs>
          <w:tab w:val="left" w:pos="1080"/>
        </w:tabs>
        <w:spacing w:before="120"/>
        <w:jc w:val="right"/>
        <w:rPr>
          <w:rFonts w:ascii="Myanmar2" w:hAnsi="Myanmar2" w:cs="Myanmar2"/>
          <w:sz w:val="32"/>
          <w:szCs w:val="32"/>
        </w:rPr>
      </w:pPr>
    </w:p>
    <w:p w:rsidR="00BC6245" w:rsidRDefault="00BC6245" w:rsidP="00BC6245">
      <w:pPr>
        <w:tabs>
          <w:tab w:val="left" w:pos="1080"/>
        </w:tabs>
        <w:spacing w:before="120"/>
        <w:jc w:val="right"/>
        <w:rPr>
          <w:rFonts w:ascii="Myanmar2" w:hAnsi="Myanmar2" w:cs="Myanmar2"/>
          <w:sz w:val="32"/>
          <w:szCs w:val="32"/>
        </w:rPr>
      </w:pPr>
    </w:p>
    <w:p w:rsidR="00BC6245" w:rsidRDefault="00BC6245" w:rsidP="00BC6245">
      <w:pPr>
        <w:tabs>
          <w:tab w:val="left" w:pos="1080"/>
        </w:tabs>
        <w:spacing w:before="120"/>
        <w:jc w:val="right"/>
        <w:rPr>
          <w:rFonts w:ascii="Myanmar2" w:hAnsi="Myanmar2" w:cs="Myanmar2"/>
          <w:sz w:val="32"/>
          <w:szCs w:val="32"/>
        </w:rPr>
      </w:pPr>
    </w:p>
    <w:p w:rsidR="00BC6245" w:rsidRDefault="00BC6245" w:rsidP="00BC6245">
      <w:pPr>
        <w:tabs>
          <w:tab w:val="left" w:pos="1080"/>
        </w:tabs>
        <w:spacing w:before="120"/>
        <w:jc w:val="right"/>
        <w:rPr>
          <w:rFonts w:ascii="Myanmar2" w:hAnsi="Myanmar2" w:cs="Myanmar2"/>
          <w:sz w:val="32"/>
          <w:szCs w:val="32"/>
        </w:rPr>
      </w:pPr>
    </w:p>
    <w:p w:rsidR="00BC6245" w:rsidRDefault="00BC6245" w:rsidP="00BC6245">
      <w:pPr>
        <w:tabs>
          <w:tab w:val="left" w:pos="1080"/>
        </w:tabs>
        <w:spacing w:before="120"/>
        <w:jc w:val="right"/>
        <w:rPr>
          <w:rFonts w:ascii="Myanmar2" w:hAnsi="Myanmar2" w:cs="Myanmar2"/>
          <w:sz w:val="32"/>
          <w:szCs w:val="32"/>
        </w:rPr>
      </w:pPr>
    </w:p>
    <w:p w:rsidR="00845DF7" w:rsidRDefault="00845DF7" w:rsidP="00BC6245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845DF7" w:rsidRDefault="00845DF7" w:rsidP="00BC6245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845DF7" w:rsidRDefault="00845DF7" w:rsidP="00BC6245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845DF7" w:rsidRDefault="00845DF7" w:rsidP="00BC6245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845DF7" w:rsidRDefault="00845DF7" w:rsidP="00BC6245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845DF7" w:rsidRDefault="00845DF7" w:rsidP="00BC6245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845DF7" w:rsidRDefault="00845DF7" w:rsidP="00BC6245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  <w:sectPr w:rsidR="00845DF7" w:rsidSect="002B55A3">
          <w:footerReference w:type="default" r:id="rId7"/>
          <w:pgSz w:w="11909" w:h="16834" w:code="9"/>
          <w:pgMar w:top="432" w:right="432" w:bottom="432" w:left="432" w:header="720" w:footer="288" w:gutter="0"/>
          <w:cols w:space="720"/>
          <w:docGrid w:linePitch="360"/>
        </w:sectPr>
      </w:pPr>
    </w:p>
    <w:p w:rsidR="00845DF7" w:rsidRDefault="00845DF7" w:rsidP="00BC6245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BC6245" w:rsidRDefault="00BC6245" w:rsidP="00BC6245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5000" w:type="pct"/>
        <w:tblLook w:val="04A0"/>
      </w:tblPr>
      <w:tblGrid>
        <w:gridCol w:w="654"/>
        <w:gridCol w:w="1515"/>
        <w:gridCol w:w="1515"/>
        <w:gridCol w:w="3629"/>
        <w:gridCol w:w="2842"/>
        <w:gridCol w:w="2813"/>
        <w:gridCol w:w="1473"/>
        <w:gridCol w:w="1745"/>
      </w:tblGrid>
      <w:tr w:rsidR="00BC6245" w:rsidTr="002B55A3">
        <w:tc>
          <w:tcPr>
            <w:tcW w:w="202" w:type="pct"/>
            <w:vAlign w:val="center"/>
          </w:tcPr>
          <w:p w:rsidR="00BC6245" w:rsidRDefault="00BC6245" w:rsidP="002B55A3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468" w:type="pct"/>
            <w:vAlign w:val="center"/>
          </w:tcPr>
          <w:p w:rsidR="00BC6245" w:rsidRPr="006F123D" w:rsidRDefault="00BC6245" w:rsidP="002B55A3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468" w:type="pct"/>
            <w:vAlign w:val="center"/>
          </w:tcPr>
          <w:p w:rsidR="00BC6245" w:rsidRPr="006F123D" w:rsidRDefault="00BC6245" w:rsidP="002B55A3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1121" w:type="pct"/>
            <w:vAlign w:val="center"/>
          </w:tcPr>
          <w:p w:rsidR="00BC6245" w:rsidRPr="006F123D" w:rsidRDefault="00BC6245" w:rsidP="002B55A3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878" w:type="pct"/>
            <w:vAlign w:val="center"/>
          </w:tcPr>
          <w:p w:rsidR="00BC6245" w:rsidRPr="006F123D" w:rsidRDefault="00BC6245" w:rsidP="002B55A3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869" w:type="pct"/>
            <w:vAlign w:val="center"/>
          </w:tcPr>
          <w:p w:rsidR="00BC6245" w:rsidRPr="006F123D" w:rsidRDefault="00BC6245" w:rsidP="002B55A3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455" w:type="pct"/>
            <w:vAlign w:val="center"/>
          </w:tcPr>
          <w:p w:rsidR="00BC6245" w:rsidRPr="006F123D" w:rsidRDefault="00BC6245" w:rsidP="002B55A3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တန်ဖိုး</w:t>
            </w:r>
            <w:proofErr w:type="spellEnd"/>
          </w:p>
        </w:tc>
        <w:tc>
          <w:tcPr>
            <w:tcW w:w="540" w:type="pct"/>
            <w:vAlign w:val="center"/>
          </w:tcPr>
          <w:p w:rsidR="00BC6245" w:rsidRPr="006F123D" w:rsidRDefault="00BC6245" w:rsidP="002B55A3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BC6245" w:rsidRPr="00E66A17" w:rsidTr="002B55A3">
        <w:tc>
          <w:tcPr>
            <w:tcW w:w="202" w:type="pct"/>
          </w:tcPr>
          <w:p w:rsidR="00BC6245" w:rsidRPr="00E66A17" w:rsidRDefault="00BC6245" w:rsidP="002B55A3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468" w:type="pct"/>
          </w:tcPr>
          <w:p w:rsidR="00BC6245" w:rsidRPr="006F123D" w:rsidRDefault="00BC6245" w:rsidP="002B55A3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၂၅-၈-၂၀၁၅</w:t>
            </w:r>
          </w:p>
        </w:tc>
        <w:tc>
          <w:tcPr>
            <w:tcW w:w="468" w:type="pct"/>
          </w:tcPr>
          <w:p w:rsidR="00BC6245" w:rsidRPr="006F123D" w:rsidRDefault="00BC6245" w:rsidP="002B55A3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1121" w:type="pct"/>
          </w:tcPr>
          <w:p w:rsidR="00BC6245" w:rsidRPr="007C5072" w:rsidRDefault="00BC6245" w:rsidP="002B55A3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Myanmar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Telecomunication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Network</w:t>
            </w:r>
          </w:p>
        </w:tc>
        <w:tc>
          <w:tcPr>
            <w:tcW w:w="878" w:type="pct"/>
          </w:tcPr>
          <w:p w:rsidR="00BC6245" w:rsidRPr="00BA741D" w:rsidRDefault="00BC6245" w:rsidP="002B55A3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အ၀တ်အထည်မျိုးစုံ</w:t>
            </w:r>
          </w:p>
        </w:tc>
        <w:tc>
          <w:tcPr>
            <w:tcW w:w="869" w:type="pct"/>
          </w:tcPr>
          <w:p w:rsidR="00BC6245" w:rsidRPr="006F123D" w:rsidRDefault="00BC6245" w:rsidP="002B55A3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455" w:type="pct"/>
          </w:tcPr>
          <w:p w:rsidR="00BC6245" w:rsidRPr="00A77617" w:rsidRDefault="00BC6245" w:rsidP="002B55A3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၂၀၀၀၀ိ/-</w:t>
            </w:r>
          </w:p>
        </w:tc>
        <w:tc>
          <w:tcPr>
            <w:tcW w:w="540" w:type="pct"/>
            <w:vAlign w:val="center"/>
          </w:tcPr>
          <w:p w:rsidR="00BC6245" w:rsidRPr="00A963F7" w:rsidRDefault="00BC6245" w:rsidP="002B55A3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ကျိုက်ဝိုင်း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သိုလှောင်ရုံ</w:t>
            </w:r>
            <w:proofErr w:type="spellEnd"/>
          </w:p>
        </w:tc>
      </w:tr>
      <w:tr w:rsidR="00BC6245" w:rsidRPr="00E66A17" w:rsidTr="002B55A3">
        <w:tc>
          <w:tcPr>
            <w:tcW w:w="202" w:type="pct"/>
          </w:tcPr>
          <w:p w:rsidR="00BC6245" w:rsidRDefault="00BC6245" w:rsidP="002B55A3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468" w:type="pct"/>
          </w:tcPr>
          <w:p w:rsidR="00BC6245" w:rsidRDefault="00BC6245" w:rsidP="002B55A3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468" w:type="pct"/>
          </w:tcPr>
          <w:p w:rsidR="00BC6245" w:rsidRDefault="00BC6245" w:rsidP="002B55A3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121" w:type="pct"/>
          </w:tcPr>
          <w:p w:rsidR="00BC6245" w:rsidRDefault="00BC6245" w:rsidP="002B55A3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Food Star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Co.Ltd</w:t>
            </w:r>
            <w:proofErr w:type="spellEnd"/>
          </w:p>
        </w:tc>
        <w:tc>
          <w:tcPr>
            <w:tcW w:w="878" w:type="pct"/>
          </w:tcPr>
          <w:p w:rsidR="00BC6245" w:rsidRPr="00BA741D" w:rsidRDefault="00BC6245" w:rsidP="002B55A3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Dee DO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အချိုရည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869" w:type="pct"/>
          </w:tcPr>
          <w:p w:rsidR="00BC6245" w:rsidRPr="006F123D" w:rsidRDefault="00BC6245" w:rsidP="002B55A3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၇၀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455" w:type="pct"/>
          </w:tcPr>
          <w:p w:rsidR="00BC6245" w:rsidRPr="00A77617" w:rsidRDefault="00BC6245" w:rsidP="002B55A3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၅၉၅၀၀၀ိ/-</w:t>
            </w:r>
          </w:p>
        </w:tc>
        <w:tc>
          <w:tcPr>
            <w:tcW w:w="540" w:type="pct"/>
            <w:vAlign w:val="center"/>
          </w:tcPr>
          <w:p w:rsidR="00BC6245" w:rsidRDefault="00BC6245" w:rsidP="002B55A3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</w:tbl>
    <w:p w:rsidR="00BC6245" w:rsidRDefault="00BC6245" w:rsidP="00BC6245">
      <w:pPr>
        <w:jc w:val="both"/>
        <w:rPr>
          <w:rFonts w:ascii="Myanmar2" w:hAnsi="Myanmar2" w:cs="Myanmar2"/>
          <w:sz w:val="32"/>
          <w:szCs w:val="32"/>
        </w:rPr>
      </w:pPr>
    </w:p>
    <w:p w:rsidR="00BC6245" w:rsidRPr="001B3565" w:rsidRDefault="00BC6245" w:rsidP="00BC6245">
      <w:pPr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 w:rsidRPr="001B3565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1B3565">
        <w:rPr>
          <w:rFonts w:ascii="Myanmar2" w:hAnsi="Myanmar2" w:cs="Myanmar2"/>
          <w:b/>
          <w:sz w:val="32"/>
          <w:szCs w:val="32"/>
        </w:rPr>
        <w:t>်။</w:t>
      </w:r>
      <w:r w:rsidRPr="001B3565">
        <w:rPr>
          <w:rFonts w:ascii="Myanmar2" w:hAnsi="Myanmar2" w:cs="Myanmar2"/>
          <w:b/>
          <w:sz w:val="32"/>
          <w:szCs w:val="32"/>
        </w:rPr>
        <w:tab/>
        <w:t>အ၀တ်အထည်မျိုးစုံ(၄)</w:t>
      </w:r>
      <w:proofErr w:type="spellStart"/>
      <w:r w:rsidRPr="001B3565">
        <w:rPr>
          <w:rFonts w:ascii="Myanmar2" w:hAnsi="Myanmar2" w:cs="Myanmar2"/>
          <w:b/>
          <w:sz w:val="32"/>
          <w:szCs w:val="32"/>
        </w:rPr>
        <w:t>ထုပ</w:t>
      </w:r>
      <w:proofErr w:type="spellEnd"/>
      <w:r w:rsidRPr="001B3565">
        <w:rPr>
          <w:rFonts w:ascii="Myanmar2" w:hAnsi="Myanmar2" w:cs="Myanmar2"/>
          <w:b/>
          <w:sz w:val="32"/>
          <w:szCs w:val="32"/>
        </w:rPr>
        <w:t xml:space="preserve">်၊ </w:t>
      </w:r>
      <w:r w:rsidRPr="001B3565">
        <w:rPr>
          <w:rFonts w:ascii="Myanmar2" w:hAnsi="Myanmar2" w:cs="Myanmar2"/>
          <w:b/>
          <w:sz w:val="28"/>
          <w:szCs w:val="28"/>
        </w:rPr>
        <w:t xml:space="preserve">Dee DO </w:t>
      </w:r>
      <w:proofErr w:type="spellStart"/>
      <w:r w:rsidRPr="001B3565">
        <w:rPr>
          <w:rFonts w:ascii="Myanmar2" w:hAnsi="Myanmar2" w:cs="Myanmar2"/>
          <w:b/>
          <w:sz w:val="32"/>
          <w:szCs w:val="32"/>
        </w:rPr>
        <w:t>အချိုရည</w:t>
      </w:r>
      <w:proofErr w:type="spellEnd"/>
      <w:r w:rsidRPr="001B3565">
        <w:rPr>
          <w:rFonts w:ascii="Myanmar2" w:hAnsi="Myanmar2" w:cs="Myanmar2"/>
          <w:b/>
          <w:sz w:val="32"/>
          <w:szCs w:val="32"/>
        </w:rPr>
        <w:t>် (၇၀)</w:t>
      </w:r>
      <w:proofErr w:type="spellStart"/>
      <w:r w:rsidRPr="001B3565">
        <w:rPr>
          <w:rFonts w:ascii="Myanmar2" w:hAnsi="Myanmar2" w:cs="Myanmar2"/>
          <w:b/>
          <w:sz w:val="32"/>
          <w:szCs w:val="32"/>
        </w:rPr>
        <w:t>ဖာ</w:t>
      </w:r>
      <w:proofErr w:type="spellEnd"/>
      <w:r w:rsidRPr="001B3565">
        <w:rPr>
          <w:rFonts w:ascii="Myanmar2" w:hAnsi="Myanmar2" w:cs="Myanmar2"/>
          <w:b/>
          <w:sz w:val="32"/>
          <w:szCs w:val="32"/>
        </w:rPr>
        <w:t>။</w:t>
      </w:r>
    </w:p>
    <w:p w:rsidR="00BC6245" w:rsidRPr="001B3565" w:rsidRDefault="00BC6245" w:rsidP="00BC6245">
      <w:pPr>
        <w:jc w:val="both"/>
        <w:rPr>
          <w:rFonts w:ascii="Myanmar2" w:hAnsi="Myanmar2" w:cs="Myanmar2"/>
          <w:b/>
          <w:sz w:val="32"/>
          <w:szCs w:val="32"/>
        </w:rPr>
      </w:pPr>
      <w:r w:rsidRPr="001B3565">
        <w:rPr>
          <w:rFonts w:ascii="Myanmar2" w:hAnsi="Myanmar2" w:cs="Myanmar2"/>
          <w:b/>
          <w:sz w:val="32"/>
          <w:szCs w:val="32"/>
        </w:rPr>
        <w:tab/>
      </w:r>
      <w:r w:rsidRPr="001B3565">
        <w:rPr>
          <w:rFonts w:ascii="Myanmar2" w:hAnsi="Myanmar2" w:cs="Myanmar2"/>
          <w:b/>
          <w:sz w:val="32"/>
          <w:szCs w:val="32"/>
        </w:rPr>
        <w:tab/>
      </w:r>
      <w:proofErr w:type="spellStart"/>
      <w:r w:rsidRPr="001B3565">
        <w:rPr>
          <w:rFonts w:ascii="Myanmar2" w:hAnsi="Myanmar2" w:cs="Myanmar2"/>
          <w:b/>
          <w:sz w:val="32"/>
          <w:szCs w:val="32"/>
        </w:rPr>
        <w:t>ပြည်တွင်းအလှူပစ္စည်းရရှိမှုခန</w:t>
      </w:r>
      <w:proofErr w:type="spellEnd"/>
      <w:r w:rsidRPr="001B3565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1B3565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1B3565">
        <w:rPr>
          <w:rFonts w:ascii="Myanmar2" w:hAnsi="Myanmar2" w:cs="Myanmar2"/>
          <w:b/>
          <w:sz w:val="32"/>
          <w:szCs w:val="32"/>
        </w:rPr>
        <w:t xml:space="preserve"> (၆၁၅၀၀၀၀ိ/-)။</w:t>
      </w:r>
    </w:p>
    <w:p w:rsidR="008D29FF" w:rsidRDefault="008D29FF" w:rsidP="00CC4F0F">
      <w:pPr>
        <w:jc w:val="right"/>
        <w:rPr>
          <w:rFonts w:ascii="Myanmar2" w:hAnsi="Myanmar2" w:cs="Myanmar2"/>
          <w:sz w:val="32"/>
          <w:szCs w:val="32"/>
        </w:rPr>
      </w:pPr>
    </w:p>
    <w:p w:rsidR="00E94BBE" w:rsidRDefault="00E94BBE" w:rsidP="00CC4F0F">
      <w:pPr>
        <w:jc w:val="right"/>
        <w:rPr>
          <w:rFonts w:ascii="Myanmar2" w:hAnsi="Myanmar2" w:cs="Myanmar2"/>
          <w:sz w:val="32"/>
          <w:szCs w:val="32"/>
        </w:rPr>
      </w:pPr>
    </w:p>
    <w:p w:rsidR="002B55A3" w:rsidRDefault="002B55A3" w:rsidP="00CC4F0F">
      <w:pPr>
        <w:jc w:val="right"/>
        <w:rPr>
          <w:rFonts w:ascii="Myanmar2" w:hAnsi="Myanmar2" w:cs="Myanmar2"/>
          <w:sz w:val="32"/>
          <w:szCs w:val="32"/>
        </w:rPr>
      </w:pPr>
    </w:p>
    <w:p w:rsidR="002B55A3" w:rsidRDefault="002B55A3" w:rsidP="00CC4F0F">
      <w:pPr>
        <w:jc w:val="right"/>
        <w:rPr>
          <w:rFonts w:ascii="Myanmar2" w:hAnsi="Myanmar2" w:cs="Myanmar2"/>
          <w:sz w:val="32"/>
          <w:szCs w:val="32"/>
        </w:rPr>
      </w:pPr>
    </w:p>
    <w:p w:rsidR="002B55A3" w:rsidRDefault="002B55A3" w:rsidP="00CC4F0F">
      <w:pPr>
        <w:jc w:val="right"/>
        <w:rPr>
          <w:rFonts w:ascii="Myanmar2" w:hAnsi="Myanmar2" w:cs="Myanmar2"/>
          <w:sz w:val="32"/>
          <w:szCs w:val="32"/>
        </w:rPr>
      </w:pPr>
    </w:p>
    <w:p w:rsidR="00845DF7" w:rsidRDefault="00845DF7" w:rsidP="00CC4F0F">
      <w:pPr>
        <w:jc w:val="right"/>
        <w:rPr>
          <w:rFonts w:ascii="Myanmar2" w:hAnsi="Myanmar2" w:cs="Myanmar2"/>
          <w:sz w:val="32"/>
          <w:szCs w:val="32"/>
        </w:rPr>
      </w:pPr>
    </w:p>
    <w:p w:rsidR="00845DF7" w:rsidRDefault="00845DF7" w:rsidP="00CC4F0F">
      <w:pPr>
        <w:jc w:val="right"/>
        <w:rPr>
          <w:rFonts w:ascii="Myanmar2" w:hAnsi="Myanmar2" w:cs="Myanmar2"/>
          <w:sz w:val="32"/>
          <w:szCs w:val="32"/>
        </w:rPr>
      </w:pPr>
    </w:p>
    <w:p w:rsidR="00845DF7" w:rsidRDefault="00845DF7" w:rsidP="00CC4F0F">
      <w:pPr>
        <w:jc w:val="right"/>
        <w:rPr>
          <w:rFonts w:ascii="Myanmar2" w:hAnsi="Myanmar2" w:cs="Myanmar2"/>
          <w:sz w:val="32"/>
          <w:szCs w:val="32"/>
        </w:rPr>
      </w:pPr>
    </w:p>
    <w:p w:rsidR="00845DF7" w:rsidRDefault="00845DF7" w:rsidP="00845DF7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845DF7" w:rsidRDefault="00845DF7" w:rsidP="00845DF7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  <w:sectPr w:rsidR="00845DF7" w:rsidSect="00845DF7">
          <w:footerReference w:type="default" r:id="rId8"/>
          <w:pgSz w:w="16834" w:h="11909" w:orient="landscape" w:code="9"/>
          <w:pgMar w:top="432" w:right="432" w:bottom="432" w:left="432" w:header="720" w:footer="288" w:gutter="0"/>
          <w:cols w:space="720"/>
          <w:docGrid w:linePitch="360"/>
        </w:sectPr>
      </w:pPr>
    </w:p>
    <w:p w:rsidR="00845DF7" w:rsidRDefault="00845DF7" w:rsidP="00845DF7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845DF7" w:rsidRDefault="00845DF7" w:rsidP="00845DF7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ရန်ကုန်တိုင်းဒေသကြီး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လှည်းကူးမြို့နယ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သံဃာနာယကအဖွဲ့မ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ှ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လှူဒါန်းသည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အလှူပစ္စည်းများအား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နေပြည်တော်တွင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လက်ခံ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၍ ၎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င်းတို့အစီအစဥ်ဖြင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မကွေးတိုင်းဒေသကြီး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စေတုတ္ထရာမြို့သို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ပေးပို့ခြင်း</w:t>
      </w:r>
      <w:proofErr w:type="spellEnd"/>
    </w:p>
    <w:p w:rsidR="00845DF7" w:rsidRPr="006E0AD1" w:rsidRDefault="00845DF7" w:rsidP="00845DF7">
      <w:pPr>
        <w:tabs>
          <w:tab w:val="left" w:pos="1080"/>
        </w:tabs>
        <w:jc w:val="right"/>
        <w:rPr>
          <w:rFonts w:ascii="Myanmar2" w:hAnsi="Myanmar2" w:cs="Myanmar2"/>
          <w:b/>
          <w:bCs/>
          <w:szCs w:val="32"/>
          <w:lang w:bidi="my-MM"/>
        </w:rPr>
      </w:pPr>
      <w:r>
        <w:rPr>
          <w:rFonts w:ascii="Myanmar2" w:hAnsi="Myanmar2" w:cs="Myanmar2"/>
          <w:b/>
          <w:bCs/>
          <w:sz w:val="32"/>
          <w:szCs w:val="32"/>
          <w:lang w:bidi="my-MM"/>
        </w:rPr>
        <w:t>(၂၅-၈-၂၀၁၅)</w:t>
      </w:r>
      <w:proofErr w:type="spellStart"/>
      <w:r>
        <w:rPr>
          <w:rFonts w:ascii="Myanmar2" w:hAnsi="Myanmar2" w:cs="Myanmar2"/>
          <w:b/>
          <w:bCs/>
          <w:sz w:val="32"/>
          <w:szCs w:val="32"/>
          <w:lang w:bidi="my-MM"/>
        </w:rPr>
        <w:t>နေ</w:t>
      </w:r>
      <w:proofErr w:type="spellEnd"/>
      <w:r>
        <w:rPr>
          <w:rFonts w:ascii="Myanmar2" w:hAnsi="Myanmar2" w:cs="Myanmar2"/>
          <w:b/>
          <w:bCs/>
          <w:sz w:val="32"/>
          <w:szCs w:val="32"/>
          <w:lang w:bidi="my-MM"/>
        </w:rPr>
        <w:t>့</w:t>
      </w:r>
    </w:p>
    <w:p w:rsidR="00845DF7" w:rsidRPr="0059138E" w:rsidRDefault="00845DF7" w:rsidP="00845DF7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tbl>
      <w:tblPr>
        <w:tblStyle w:val="TableGrid"/>
        <w:tblpPr w:leftFromText="180" w:rightFromText="180" w:vertAnchor="text" w:horzAnchor="margin" w:tblpXSpec="center" w:tblpY="-29"/>
        <w:tblW w:w="5000" w:type="pct"/>
        <w:tblLook w:val="04A0"/>
      </w:tblPr>
      <w:tblGrid>
        <w:gridCol w:w="905"/>
        <w:gridCol w:w="4131"/>
        <w:gridCol w:w="2045"/>
        <w:gridCol w:w="2225"/>
        <w:gridCol w:w="1955"/>
      </w:tblGrid>
      <w:tr w:rsidR="00845DF7" w:rsidTr="00623457">
        <w:tc>
          <w:tcPr>
            <w:tcW w:w="402" w:type="pct"/>
          </w:tcPr>
          <w:p w:rsidR="00845DF7" w:rsidRPr="00E248CE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စဥ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834" w:type="pct"/>
          </w:tcPr>
          <w:p w:rsidR="00845DF7" w:rsidRPr="00E248CE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ပစ္စည်းအမျိုးအမည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908" w:type="pct"/>
          </w:tcPr>
          <w:p w:rsidR="00845DF7" w:rsidRPr="00E248CE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ရေတွက်ပုံ</w:t>
            </w:r>
            <w:proofErr w:type="spellEnd"/>
          </w:p>
        </w:tc>
        <w:tc>
          <w:tcPr>
            <w:tcW w:w="988" w:type="pct"/>
          </w:tcPr>
          <w:p w:rsidR="00845DF7" w:rsidRPr="00E248CE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အရေအတွက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869" w:type="pct"/>
          </w:tcPr>
          <w:p w:rsidR="00845DF7" w:rsidRPr="00E248CE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ခန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့်</w:t>
            </w: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မှန်းတန်ဖိုး</w:t>
            </w:r>
            <w:proofErr w:type="spellEnd"/>
          </w:p>
        </w:tc>
      </w:tr>
      <w:tr w:rsidR="00845DF7" w:rsidTr="00623457">
        <w:tc>
          <w:tcPr>
            <w:tcW w:w="402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1834" w:type="pct"/>
          </w:tcPr>
          <w:p w:rsidR="00845DF7" w:rsidRDefault="00845DF7" w:rsidP="0062345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်(၃ပြည်)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90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98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၁၀၀</w:t>
            </w:r>
          </w:p>
        </w:tc>
        <w:tc>
          <w:tcPr>
            <w:tcW w:w="869" w:type="pct"/>
            <w:vMerge w:val="restart"/>
            <w:vAlign w:val="center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သိန်း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(၁၈၀)</w:t>
            </w:r>
          </w:p>
        </w:tc>
      </w:tr>
      <w:tr w:rsidR="00845DF7" w:rsidTr="00623457">
        <w:tc>
          <w:tcPr>
            <w:tcW w:w="402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1834" w:type="pct"/>
          </w:tcPr>
          <w:p w:rsidR="00845DF7" w:rsidRDefault="00845DF7" w:rsidP="0062345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ဆီ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(၁လီတာဗူး)</w:t>
            </w:r>
          </w:p>
        </w:tc>
        <w:tc>
          <w:tcPr>
            <w:tcW w:w="90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ဗူး</w:t>
            </w:r>
            <w:proofErr w:type="spellEnd"/>
          </w:p>
        </w:tc>
        <w:tc>
          <w:tcPr>
            <w:tcW w:w="98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၁၀၀၀</w:t>
            </w:r>
          </w:p>
        </w:tc>
        <w:tc>
          <w:tcPr>
            <w:tcW w:w="869" w:type="pct"/>
            <w:vMerge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45DF7" w:rsidTr="00623457">
        <w:tc>
          <w:tcPr>
            <w:tcW w:w="402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1834" w:type="pct"/>
          </w:tcPr>
          <w:p w:rsidR="00845DF7" w:rsidRDefault="00845DF7" w:rsidP="0062345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ငံပြာရည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်(၁လီတာဗူး)</w:t>
            </w:r>
          </w:p>
        </w:tc>
        <w:tc>
          <w:tcPr>
            <w:tcW w:w="90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ဗူး</w:t>
            </w:r>
            <w:proofErr w:type="spellEnd"/>
          </w:p>
        </w:tc>
        <w:tc>
          <w:tcPr>
            <w:tcW w:w="98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၁၀၀၀</w:t>
            </w:r>
          </w:p>
        </w:tc>
        <w:tc>
          <w:tcPr>
            <w:tcW w:w="869" w:type="pct"/>
            <w:vMerge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45DF7" w:rsidTr="00623457">
        <w:tc>
          <w:tcPr>
            <w:tcW w:w="402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1834" w:type="pct"/>
          </w:tcPr>
          <w:p w:rsidR="00845DF7" w:rsidRDefault="00845DF7" w:rsidP="0062345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အသင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့်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စားငါးပိ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(၁၀သားဗူး)</w:t>
            </w:r>
          </w:p>
        </w:tc>
        <w:tc>
          <w:tcPr>
            <w:tcW w:w="90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ဗူး</w:t>
            </w:r>
            <w:proofErr w:type="spellEnd"/>
          </w:p>
        </w:tc>
        <w:tc>
          <w:tcPr>
            <w:tcW w:w="98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၁၀၀၀</w:t>
            </w:r>
          </w:p>
        </w:tc>
        <w:tc>
          <w:tcPr>
            <w:tcW w:w="869" w:type="pct"/>
            <w:vMerge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45DF7" w:rsidTr="00623457">
        <w:tc>
          <w:tcPr>
            <w:tcW w:w="402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</w:t>
            </w:r>
          </w:p>
        </w:tc>
        <w:tc>
          <w:tcPr>
            <w:tcW w:w="1834" w:type="pct"/>
          </w:tcPr>
          <w:p w:rsidR="00845DF7" w:rsidRDefault="00845DF7" w:rsidP="0062345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မားမားခေါက်ဆွဲ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‌ြ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ေခာက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ထုပ်သေး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)</w:t>
            </w:r>
          </w:p>
        </w:tc>
        <w:tc>
          <w:tcPr>
            <w:tcW w:w="90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98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၁၀၀၀</w:t>
            </w:r>
          </w:p>
        </w:tc>
        <w:tc>
          <w:tcPr>
            <w:tcW w:w="869" w:type="pct"/>
            <w:vMerge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45DF7" w:rsidTr="00623457">
        <w:tc>
          <w:tcPr>
            <w:tcW w:w="402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</w:t>
            </w:r>
          </w:p>
        </w:tc>
        <w:tc>
          <w:tcPr>
            <w:tcW w:w="1834" w:type="pct"/>
          </w:tcPr>
          <w:p w:rsidR="00845DF7" w:rsidRDefault="00845DF7" w:rsidP="0062345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ရွှ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ေကြီးမုန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့်ကြွပ်</w:t>
            </w:r>
          </w:p>
        </w:tc>
        <w:tc>
          <w:tcPr>
            <w:tcW w:w="90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98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၂၀၀၀</w:t>
            </w:r>
          </w:p>
        </w:tc>
        <w:tc>
          <w:tcPr>
            <w:tcW w:w="869" w:type="pct"/>
            <w:vMerge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45DF7" w:rsidTr="00623457">
        <w:tc>
          <w:tcPr>
            <w:tcW w:w="402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</w:t>
            </w:r>
          </w:p>
        </w:tc>
        <w:tc>
          <w:tcPr>
            <w:tcW w:w="1834" w:type="pct"/>
          </w:tcPr>
          <w:p w:rsidR="00845DF7" w:rsidRDefault="00845DF7" w:rsidP="0062345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ရွှ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ေဝါဆပ်ပြာတောင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 xml:space="preserve">့် </w:t>
            </w:r>
          </w:p>
        </w:tc>
        <w:tc>
          <w:tcPr>
            <w:tcW w:w="90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တောင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့်</w:t>
            </w:r>
          </w:p>
        </w:tc>
        <w:tc>
          <w:tcPr>
            <w:tcW w:w="98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၂၀၀၀</w:t>
            </w:r>
          </w:p>
        </w:tc>
        <w:tc>
          <w:tcPr>
            <w:tcW w:w="869" w:type="pct"/>
            <w:vMerge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45DF7" w:rsidTr="00623457">
        <w:tc>
          <w:tcPr>
            <w:tcW w:w="402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၇</w:t>
            </w:r>
          </w:p>
        </w:tc>
        <w:tc>
          <w:tcPr>
            <w:tcW w:w="1834" w:type="pct"/>
          </w:tcPr>
          <w:p w:rsidR="00845DF7" w:rsidRDefault="00845DF7" w:rsidP="0062345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ဆပ်ပြာမှုန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့်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ထုပ်သေး</w:t>
            </w:r>
            <w:proofErr w:type="spellEnd"/>
          </w:p>
        </w:tc>
        <w:tc>
          <w:tcPr>
            <w:tcW w:w="90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98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၁၀၀၀</w:t>
            </w:r>
          </w:p>
        </w:tc>
        <w:tc>
          <w:tcPr>
            <w:tcW w:w="869" w:type="pct"/>
            <w:vMerge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45DF7" w:rsidTr="00623457">
        <w:tc>
          <w:tcPr>
            <w:tcW w:w="402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၈</w:t>
            </w:r>
          </w:p>
        </w:tc>
        <w:tc>
          <w:tcPr>
            <w:tcW w:w="1834" w:type="pct"/>
          </w:tcPr>
          <w:p w:rsidR="00845DF7" w:rsidRDefault="00845DF7" w:rsidP="0062345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ငါးသေတ္တာဗူးသေး</w:t>
            </w:r>
            <w:proofErr w:type="spellEnd"/>
          </w:p>
        </w:tc>
        <w:tc>
          <w:tcPr>
            <w:tcW w:w="90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ဗူး</w:t>
            </w:r>
            <w:proofErr w:type="spellEnd"/>
          </w:p>
        </w:tc>
        <w:tc>
          <w:tcPr>
            <w:tcW w:w="98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၅၀၀၀</w:t>
            </w:r>
          </w:p>
        </w:tc>
        <w:tc>
          <w:tcPr>
            <w:tcW w:w="869" w:type="pct"/>
            <w:vMerge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45DF7" w:rsidTr="00623457">
        <w:tc>
          <w:tcPr>
            <w:tcW w:w="402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၉</w:t>
            </w:r>
          </w:p>
        </w:tc>
        <w:tc>
          <w:tcPr>
            <w:tcW w:w="1834" w:type="pct"/>
          </w:tcPr>
          <w:p w:rsidR="00845DF7" w:rsidRDefault="00845DF7" w:rsidP="0062345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တိုင်းရင်းဘယဆေးမျိုးစုံထုပ်သေး</w:t>
            </w:r>
            <w:proofErr w:type="spellEnd"/>
          </w:p>
        </w:tc>
        <w:tc>
          <w:tcPr>
            <w:tcW w:w="90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98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၁၀၀၀</w:t>
            </w:r>
          </w:p>
        </w:tc>
        <w:tc>
          <w:tcPr>
            <w:tcW w:w="869" w:type="pct"/>
            <w:vMerge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45DF7" w:rsidTr="00623457">
        <w:tc>
          <w:tcPr>
            <w:tcW w:w="402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</w:t>
            </w:r>
          </w:p>
        </w:tc>
        <w:tc>
          <w:tcPr>
            <w:tcW w:w="1834" w:type="pct"/>
          </w:tcPr>
          <w:p w:rsidR="00845DF7" w:rsidRDefault="00845DF7" w:rsidP="0062345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ငါး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‌ြ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ေခာက်ငါးြဖီးဆံသွယ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်(၃၀သား)</w:t>
            </w:r>
          </w:p>
        </w:tc>
        <w:tc>
          <w:tcPr>
            <w:tcW w:w="90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98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၁၀၀၀</w:t>
            </w:r>
          </w:p>
        </w:tc>
        <w:tc>
          <w:tcPr>
            <w:tcW w:w="869" w:type="pct"/>
            <w:vMerge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45DF7" w:rsidTr="00623457">
        <w:tc>
          <w:tcPr>
            <w:tcW w:w="402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၁၁</w:t>
            </w:r>
          </w:p>
        </w:tc>
        <w:tc>
          <w:tcPr>
            <w:tcW w:w="1834" w:type="pct"/>
          </w:tcPr>
          <w:p w:rsidR="00845DF7" w:rsidRDefault="00845DF7" w:rsidP="0062345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အ၀တ်အထည်(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ထုပ်ကြီး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)</w:t>
            </w:r>
          </w:p>
        </w:tc>
        <w:tc>
          <w:tcPr>
            <w:tcW w:w="90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98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၃၀</w:t>
            </w:r>
          </w:p>
        </w:tc>
        <w:tc>
          <w:tcPr>
            <w:tcW w:w="869" w:type="pct"/>
            <w:vMerge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45DF7" w:rsidTr="00623457">
        <w:tc>
          <w:tcPr>
            <w:tcW w:w="402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၁၂</w:t>
            </w:r>
          </w:p>
        </w:tc>
        <w:tc>
          <w:tcPr>
            <w:tcW w:w="1834" w:type="pct"/>
          </w:tcPr>
          <w:p w:rsidR="00845DF7" w:rsidRDefault="00845DF7" w:rsidP="0062345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သင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်္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ကန်းဒွိစုံ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၊(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ထီး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ဖိနပ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်၊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ယပ်တောင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်)</w:t>
            </w:r>
          </w:p>
        </w:tc>
        <w:tc>
          <w:tcPr>
            <w:tcW w:w="90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စုံ</w:t>
            </w:r>
            <w:proofErr w:type="spellEnd"/>
          </w:p>
        </w:tc>
        <w:tc>
          <w:tcPr>
            <w:tcW w:w="988" w:type="pct"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၂၀၀</w:t>
            </w:r>
          </w:p>
        </w:tc>
        <w:tc>
          <w:tcPr>
            <w:tcW w:w="869" w:type="pct"/>
            <w:vMerge/>
          </w:tcPr>
          <w:p w:rsidR="00845DF7" w:rsidRDefault="00845DF7" w:rsidP="0062345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45DF7" w:rsidTr="00623457">
        <w:tc>
          <w:tcPr>
            <w:tcW w:w="402" w:type="pct"/>
          </w:tcPr>
          <w:p w:rsidR="00845DF7" w:rsidRDefault="00845DF7" w:rsidP="0062345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၁၃</w:t>
            </w:r>
          </w:p>
        </w:tc>
        <w:tc>
          <w:tcPr>
            <w:tcW w:w="1834" w:type="pct"/>
          </w:tcPr>
          <w:p w:rsidR="00845DF7" w:rsidRDefault="00845DF7" w:rsidP="00623457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ကာဘော်လစ်ဆပ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်ြ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ပာ</w:t>
            </w:r>
            <w:proofErr w:type="spellEnd"/>
          </w:p>
        </w:tc>
        <w:tc>
          <w:tcPr>
            <w:tcW w:w="908" w:type="pct"/>
          </w:tcPr>
          <w:p w:rsidR="00845DF7" w:rsidRDefault="00845DF7" w:rsidP="0062345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တုံး</w:t>
            </w:r>
            <w:proofErr w:type="spellEnd"/>
          </w:p>
        </w:tc>
        <w:tc>
          <w:tcPr>
            <w:tcW w:w="988" w:type="pct"/>
          </w:tcPr>
          <w:p w:rsidR="00845DF7" w:rsidRDefault="00845DF7" w:rsidP="0062345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၁၀၀၀</w:t>
            </w:r>
          </w:p>
        </w:tc>
        <w:tc>
          <w:tcPr>
            <w:tcW w:w="869" w:type="pct"/>
            <w:vMerge/>
          </w:tcPr>
          <w:p w:rsidR="00845DF7" w:rsidRDefault="00845DF7" w:rsidP="00623457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</w:tbl>
    <w:p w:rsidR="00845DF7" w:rsidRDefault="00845DF7" w:rsidP="00CC4F0F">
      <w:pPr>
        <w:jc w:val="right"/>
        <w:rPr>
          <w:rFonts w:ascii="Myanmar2" w:hAnsi="Myanmar2" w:cs="Myanmar2"/>
          <w:sz w:val="32"/>
          <w:szCs w:val="32"/>
        </w:rPr>
      </w:pPr>
    </w:p>
    <w:p w:rsidR="002B55A3" w:rsidRDefault="002B55A3" w:rsidP="00CC4F0F">
      <w:pPr>
        <w:jc w:val="right"/>
        <w:rPr>
          <w:rFonts w:ascii="Myanmar2" w:hAnsi="Myanmar2" w:cs="Myanmar2"/>
          <w:sz w:val="32"/>
          <w:szCs w:val="32"/>
        </w:rPr>
      </w:pPr>
    </w:p>
    <w:p w:rsidR="002B55A3" w:rsidRDefault="002B55A3" w:rsidP="00CC4F0F">
      <w:pPr>
        <w:jc w:val="right"/>
        <w:rPr>
          <w:rFonts w:ascii="Myanmar2" w:hAnsi="Myanmar2" w:cs="Myanmar2"/>
          <w:sz w:val="32"/>
          <w:szCs w:val="32"/>
        </w:rPr>
      </w:pPr>
    </w:p>
    <w:p w:rsidR="002B55A3" w:rsidRDefault="002B55A3" w:rsidP="00CC4F0F">
      <w:pPr>
        <w:jc w:val="right"/>
        <w:rPr>
          <w:rFonts w:ascii="Myanmar2" w:hAnsi="Myanmar2" w:cs="Myanmar2"/>
          <w:sz w:val="32"/>
          <w:szCs w:val="32"/>
        </w:rPr>
      </w:pPr>
    </w:p>
    <w:p w:rsidR="002B55A3" w:rsidRDefault="002B55A3" w:rsidP="00CC4F0F">
      <w:pPr>
        <w:jc w:val="right"/>
        <w:rPr>
          <w:rFonts w:ascii="Myanmar2" w:hAnsi="Myanmar2" w:cs="Myanmar2"/>
          <w:sz w:val="32"/>
          <w:szCs w:val="32"/>
        </w:rPr>
      </w:pPr>
    </w:p>
    <w:p w:rsidR="002B55A3" w:rsidRDefault="002B55A3" w:rsidP="00CC4F0F">
      <w:pPr>
        <w:jc w:val="right"/>
        <w:rPr>
          <w:rFonts w:ascii="Myanmar2" w:hAnsi="Myanmar2" w:cs="Myanmar2"/>
          <w:sz w:val="32"/>
          <w:szCs w:val="32"/>
        </w:rPr>
      </w:pPr>
    </w:p>
    <w:sectPr w:rsidR="002B55A3" w:rsidSect="00845DF7">
      <w:pgSz w:w="11909" w:h="16834" w:code="9"/>
      <w:pgMar w:top="432" w:right="432" w:bottom="432" w:left="432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5A3" w:rsidRDefault="002B55A3" w:rsidP="00891786">
      <w:pPr>
        <w:spacing w:line="240" w:lineRule="auto"/>
      </w:pPr>
      <w:r>
        <w:separator/>
      </w:r>
    </w:p>
  </w:endnote>
  <w:endnote w:type="continuationSeparator" w:id="1">
    <w:p w:rsidR="002B55A3" w:rsidRDefault="002B55A3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5A3" w:rsidRPr="005E77D3" w:rsidRDefault="002B55A3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2B55A3" w:rsidRDefault="002B55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DF7" w:rsidRPr="005E77D3" w:rsidRDefault="00845DF7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845DF7" w:rsidRDefault="00845D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5A3" w:rsidRDefault="002B55A3" w:rsidP="00891786">
      <w:pPr>
        <w:spacing w:line="240" w:lineRule="auto"/>
      </w:pPr>
      <w:r>
        <w:separator/>
      </w:r>
    </w:p>
  </w:footnote>
  <w:footnote w:type="continuationSeparator" w:id="1">
    <w:p w:rsidR="002B55A3" w:rsidRDefault="002B55A3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78FD"/>
    <w:rsid w:val="00007EC8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C38"/>
    <w:rsid w:val="000B1E6F"/>
    <w:rsid w:val="000B3FE0"/>
    <w:rsid w:val="000B40B6"/>
    <w:rsid w:val="000B410C"/>
    <w:rsid w:val="000B4B11"/>
    <w:rsid w:val="000B51AF"/>
    <w:rsid w:val="000B622B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713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2AB"/>
    <w:rsid w:val="00251424"/>
    <w:rsid w:val="0025200F"/>
    <w:rsid w:val="0025358C"/>
    <w:rsid w:val="00255118"/>
    <w:rsid w:val="00256103"/>
    <w:rsid w:val="00257847"/>
    <w:rsid w:val="00257AC7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DFD"/>
    <w:rsid w:val="002A5201"/>
    <w:rsid w:val="002B0121"/>
    <w:rsid w:val="002B04AA"/>
    <w:rsid w:val="002B1063"/>
    <w:rsid w:val="002B31B2"/>
    <w:rsid w:val="002B3A0B"/>
    <w:rsid w:val="002B55A3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384F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21C3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AC3"/>
    <w:rsid w:val="004929E5"/>
    <w:rsid w:val="00496AB0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2CF1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16E1"/>
    <w:rsid w:val="00552CE9"/>
    <w:rsid w:val="005572B8"/>
    <w:rsid w:val="00557F66"/>
    <w:rsid w:val="00557F8D"/>
    <w:rsid w:val="00560DB8"/>
    <w:rsid w:val="00563380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4D6A"/>
    <w:rsid w:val="00704F15"/>
    <w:rsid w:val="00707961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21FA"/>
    <w:rsid w:val="0072223E"/>
    <w:rsid w:val="007228BA"/>
    <w:rsid w:val="007238D7"/>
    <w:rsid w:val="00727FD1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5CBC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6B23"/>
    <w:rsid w:val="007F1734"/>
    <w:rsid w:val="007F1A9D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B0E"/>
    <w:rsid w:val="00834829"/>
    <w:rsid w:val="00834CD6"/>
    <w:rsid w:val="008437DF"/>
    <w:rsid w:val="00845DF7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5A38"/>
    <w:rsid w:val="008C611B"/>
    <w:rsid w:val="008C62DA"/>
    <w:rsid w:val="008C74DD"/>
    <w:rsid w:val="008C7564"/>
    <w:rsid w:val="008D29FF"/>
    <w:rsid w:val="008D77D9"/>
    <w:rsid w:val="008D78B5"/>
    <w:rsid w:val="008E1FA2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352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E02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A6712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6245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4342"/>
    <w:rsid w:val="00C24B83"/>
    <w:rsid w:val="00C26703"/>
    <w:rsid w:val="00C26D4A"/>
    <w:rsid w:val="00C31342"/>
    <w:rsid w:val="00C32730"/>
    <w:rsid w:val="00C331B9"/>
    <w:rsid w:val="00C33573"/>
    <w:rsid w:val="00C357EA"/>
    <w:rsid w:val="00C35BE5"/>
    <w:rsid w:val="00C36339"/>
    <w:rsid w:val="00C36FC2"/>
    <w:rsid w:val="00C4080B"/>
    <w:rsid w:val="00C4131D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32DA"/>
    <w:rsid w:val="00CC4F0F"/>
    <w:rsid w:val="00CC71DC"/>
    <w:rsid w:val="00CC7F5F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2C38"/>
    <w:rsid w:val="00D03C4C"/>
    <w:rsid w:val="00D07401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3D9C"/>
    <w:rsid w:val="00F33F2A"/>
    <w:rsid w:val="00F4105D"/>
    <w:rsid w:val="00F43DE1"/>
    <w:rsid w:val="00F460DE"/>
    <w:rsid w:val="00F46FEB"/>
    <w:rsid w:val="00F47700"/>
    <w:rsid w:val="00F55462"/>
    <w:rsid w:val="00F6063E"/>
    <w:rsid w:val="00F65C02"/>
    <w:rsid w:val="00F70806"/>
    <w:rsid w:val="00F70F55"/>
    <w:rsid w:val="00F711A5"/>
    <w:rsid w:val="00F72B3F"/>
    <w:rsid w:val="00F7428A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54D1"/>
    <w:rsid w:val="00F961BC"/>
    <w:rsid w:val="00F96803"/>
    <w:rsid w:val="00FA0677"/>
    <w:rsid w:val="00FA2A47"/>
    <w:rsid w:val="00FA2DA8"/>
    <w:rsid w:val="00FA3195"/>
    <w:rsid w:val="00FA33CD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37340-78B3-49DC-98BB-3A0D3D86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3</cp:revision>
  <cp:lastPrinted>2015-08-20T13:33:00Z</cp:lastPrinted>
  <dcterms:created xsi:type="dcterms:W3CDTF">2015-08-25T15:41:00Z</dcterms:created>
  <dcterms:modified xsi:type="dcterms:W3CDTF">2015-08-25T15:41:00Z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